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084AA34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5F158F">
        <w:rPr>
          <w:rFonts w:ascii="Arial" w:hAnsi="Arial" w:cs="Arial"/>
          <w:b/>
          <w:bCs/>
          <w:sz w:val="32"/>
          <w:szCs w:val="32"/>
        </w:rPr>
        <w:t>6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912583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5F158F">
        <w:rPr>
          <w:rFonts w:ascii="Arial" w:hAnsi="Arial" w:cs="Arial"/>
          <w:b/>
          <w:bCs/>
          <w:sz w:val="32"/>
          <w:szCs w:val="32"/>
        </w:rPr>
        <w:t>17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879"/>
        <w:gridCol w:w="2388"/>
        <w:gridCol w:w="990"/>
        <w:gridCol w:w="990"/>
        <w:gridCol w:w="1800"/>
      </w:tblGrid>
      <w:tr w:rsidR="009C2274" w:rsidRPr="009C2274" w14:paraId="1ABA9885" w14:textId="77777777" w:rsidTr="005F158F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23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5F158F" w14:paraId="3D695900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F6E0A" w14:textId="692CF1B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D3A91" w14:textId="7046E96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Tennessee (18)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CAAB6" w14:textId="32BCE22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DE061" w14:textId="061352C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27-1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5E864" w14:textId="051D900C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617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1279C" w14:textId="5BCBADB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</w:t>
            </w:r>
          </w:p>
        </w:tc>
      </w:tr>
      <w:tr w:rsidR="005F158F" w14:paraId="2F2F1FFF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819DD" w14:textId="5721164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4E3FD" w14:textId="36197AF7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Texas (7)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B3D4D" w14:textId="2EA5ADCE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(6-0)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B6507" w14:textId="77101A97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26-1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F7DE9" w14:textId="0641324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602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E083F" w14:textId="1BA8261D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3</w:t>
            </w:r>
          </w:p>
        </w:tc>
      </w:tr>
      <w:tr w:rsidR="005F158F" w14:paraId="116E47C8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B3B93" w14:textId="2F847AF5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94A40" w14:textId="7A06314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Texas Tech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2368A" w14:textId="3C2E2EAB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Big 12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3C4D" w14:textId="5685371E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27-2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D2CAA" w14:textId="57964A5A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565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755AC" w14:textId="4F8569F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</w:t>
            </w:r>
          </w:p>
        </w:tc>
      </w:tr>
      <w:tr w:rsidR="005F158F" w14:paraId="14042B19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48226" w14:textId="579AEC1E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1BD83" w14:textId="440B9E4D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Oklahoma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03AAF" w14:textId="74F1FD0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81B3A" w14:textId="6E0C34D9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28-2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936C4" w14:textId="6D607FA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552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6EDF8" w14:textId="699A5A4D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4</w:t>
            </w:r>
          </w:p>
        </w:tc>
      </w:tr>
      <w:tr w:rsidR="005F158F" w14:paraId="6C4703F1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6160D" w14:textId="1BA6815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8E4DD" w14:textId="12B2B82B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Nebraska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0BA97" w14:textId="32F4FF8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Big Ten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31790" w14:textId="5B9A2E1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21-5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BA796" w14:textId="1AA8FF5D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509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8E8C7" w14:textId="5BEF09C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5</w:t>
            </w:r>
          </w:p>
        </w:tc>
      </w:tr>
      <w:tr w:rsidR="005F158F" w14:paraId="5457A372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F12BB" w14:textId="0AA1935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E9C92" w14:textId="74F1BAD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Alabama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98AFE" w14:textId="4090F7D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61927" w14:textId="138F4E1B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26-1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FAFB4" w14:textId="48730E3E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504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4719F" w14:textId="7EC86ED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6</w:t>
            </w:r>
          </w:p>
        </w:tc>
      </w:tr>
      <w:tr w:rsidR="005F158F" w14:paraId="38189914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63F94" w14:textId="7409A7E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1F192" w14:textId="4FC82A35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UCLA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61F5" w14:textId="4ACB2DCB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Big Ten (6-0)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3A77A" w14:textId="33208EE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25-3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CEB5A" w14:textId="5076397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476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DDB73" w14:textId="0629DDBE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7</w:t>
            </w:r>
          </w:p>
        </w:tc>
      </w:tr>
      <w:tr w:rsidR="005F158F" w14:paraId="04546A36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566FD" w14:textId="38149C2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CBFC5" w14:textId="36F7BF02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Florida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5A376" w14:textId="7462EDDA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(6-0)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CB6DE" w14:textId="003BA8E9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29-1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023AF" w14:textId="1F93DAB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457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5E3E4" w14:textId="1130FD6C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8</w:t>
            </w:r>
          </w:p>
        </w:tc>
      </w:tr>
      <w:tr w:rsidR="005F158F" w14:paraId="2E46944C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B5EED" w14:textId="2D1F9375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5849C" w14:textId="5EB83C7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Arkansas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D3EB2" w14:textId="2F5C470C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(3-3)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B0D53" w14:textId="6556BE4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23-4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211C" w14:textId="5792484E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414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22808" w14:textId="0FF5201A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9</w:t>
            </w:r>
          </w:p>
        </w:tc>
      </w:tr>
      <w:tr w:rsidR="005F158F" w14:paraId="21C3449D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3F5D5" w14:textId="471424F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ADE7E" w14:textId="5525AC1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Florida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67A1D" w14:textId="30F8CE95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ACC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78B6C" w14:textId="051CD28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25-4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C5C63" w14:textId="39C9AFDA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407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13DF9" w14:textId="0FB8476A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10</w:t>
            </w:r>
          </w:p>
        </w:tc>
      </w:tr>
      <w:tr w:rsidR="005F158F" w14:paraId="3FAA11B6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BF5A1" w14:textId="116B6299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AFCFA" w14:textId="568D1DB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Arizona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7D458" w14:textId="417470D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Big 12 (4-2)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9FF6B" w14:textId="062F2B02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21-7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A8B5" w14:textId="2092542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345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CCC65" w14:textId="297D8976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12</w:t>
            </w:r>
          </w:p>
        </w:tc>
      </w:tr>
      <w:tr w:rsidR="005F158F" w14:paraId="6DE3B08F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656D8" w14:textId="739587E9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939B" w14:textId="7366B9FA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Mississippi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173CE" w14:textId="71D0A4CA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47F27" w14:textId="28573D2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27-4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EC26D" w14:textId="529741A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323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59F78" w14:textId="4BC7F72D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14</w:t>
            </w:r>
          </w:p>
        </w:tc>
      </w:tr>
      <w:tr w:rsidR="005F158F" w14:paraId="455873D0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9426D" w14:textId="41D9843C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63FC4" w14:textId="746F129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Georgia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918D2" w14:textId="04696D6C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A093A" w14:textId="5A94C7C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20-7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0E737" w14:textId="2EC6F27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312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2E719" w14:textId="154A7F5B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13</w:t>
            </w:r>
          </w:p>
        </w:tc>
      </w:tr>
      <w:tr w:rsidR="005F158F" w14:paraId="12BE994D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FC235" w14:textId="58ED3DF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A6EAE" w14:textId="3FEB1F5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Virginia Tech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D39D" w14:textId="0AAB16C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ACC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71609" w14:textId="4345BAC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23-4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5359A" w14:textId="0E128ADA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64916" w14:textId="6B5EDD2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11</w:t>
            </w:r>
          </w:p>
        </w:tc>
      </w:tr>
      <w:tr w:rsidR="005F158F" w14:paraId="13BE45C4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BDD50" w14:textId="4BC3794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624B3" w14:textId="0BC9BDC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Texas A&amp;M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AAA4F" w14:textId="05CC16B9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(2-0)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49D3F" w14:textId="1D0EA51A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19-8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1602A" w14:textId="235CD14C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302C6" w14:textId="40BDA246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16</w:t>
            </w:r>
          </w:p>
        </w:tc>
      </w:tr>
      <w:tr w:rsidR="005F158F" w14:paraId="129F3D6B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72FE5" w14:textId="1E27C829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526CE" w14:textId="04FAFF3E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Oregon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E72AC" w14:textId="2E0D8EE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Big Ten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1EF0D" w14:textId="4CF5C032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21-7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C92E6" w14:textId="11267C32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5ED7" w14:textId="5603088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19</w:t>
            </w:r>
          </w:p>
        </w:tc>
      </w:tr>
      <w:tr w:rsidR="005F158F" w14:paraId="088939A9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3E726" w14:textId="4BF358B9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755E6" w14:textId="740FF5B7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Washington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74221" w14:textId="286F908D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Big Ten (6-0)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0DA35" w14:textId="0E0A5C9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22-6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00496" w14:textId="632D796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CC689" w14:textId="422FEA37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21</w:t>
            </w:r>
          </w:p>
        </w:tc>
      </w:tr>
      <w:tr w:rsidR="005F158F" w14:paraId="4DD3EEBC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5AB3D" w14:textId="7FFC865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70865" w14:textId="268EF125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Virginia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9DE3C" w14:textId="48262EC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ACC (4-2)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F91F2" w14:textId="5119990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25-3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EA4D6" w14:textId="27ECF8FD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6A139" w14:textId="5803F9D2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18</w:t>
            </w:r>
          </w:p>
        </w:tc>
      </w:tr>
      <w:tr w:rsidR="005F158F" w14:paraId="6BB2C45B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A72C5" w14:textId="5FE087E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1CC8E" w14:textId="7B5531C9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LSU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12706" w14:textId="299B21C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(0-5)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2D6F1" w14:textId="0E783C02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18-9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9326" w14:textId="42F387E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5EA1A" w14:textId="7A3442C5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17</w:t>
            </w:r>
          </w:p>
        </w:tc>
      </w:tr>
      <w:tr w:rsidR="005F158F" w14:paraId="7CA88425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3B9E4" w14:textId="0DE8E81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F29C9" w14:textId="3E351CC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 xml:space="preserve">Duke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2C235" w14:textId="1AD8F366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ACC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16251" w14:textId="28352CCC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18-10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88F4" w14:textId="0EBC390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3D614" w14:textId="6364DCE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25</w:t>
            </w:r>
          </w:p>
        </w:tc>
      </w:tr>
      <w:tr w:rsidR="005F158F" w14:paraId="14CE44FC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27933" w14:textId="0459802E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079CF" w14:textId="592E4819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Oklahoma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DE3B4" w14:textId="506B2237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Big 12 (2-4)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51A47" w14:textId="2DA554E5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18-9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DDDE0" w14:textId="093287F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5AA2D" w14:textId="0697BAED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15</w:t>
            </w:r>
          </w:p>
        </w:tc>
      </w:tr>
      <w:tr w:rsidR="005F158F" w14:paraId="0A5E3A1C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939B5" w14:textId="1B10206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7BD81" w14:textId="2E095FD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Grand Canyon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DD527" w14:textId="0179D1C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Mountain West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72A76" w14:textId="57CCEAD9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30-0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4BCEC" w14:textId="0846751D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06B38" w14:textId="460745C8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23</w:t>
            </w:r>
          </w:p>
        </w:tc>
      </w:tr>
      <w:tr w:rsidR="005F158F" w14:paraId="0ACCCF96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7F3D3" w14:textId="277AE817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1D392" w14:textId="2C2D8096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Stanford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E73C9" w14:textId="77C6CA6B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ACC (5-4)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CC781" w14:textId="44AD71BD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15-8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E5F68" w14:textId="5FEC760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ECD74" w14:textId="4B26DBF7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20</w:t>
            </w:r>
          </w:p>
        </w:tc>
      </w:tr>
      <w:tr w:rsidR="005F158F" w14:paraId="50548D7C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45BF2" w14:textId="7C2D2CF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8446E" w14:textId="043A2F61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South Carolina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610FE" w14:textId="5479C69F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SEC (0-3)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6C2BB" w14:textId="5CE6C08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19-10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94D56" w14:textId="5A1AC2F4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8A812" w14:textId="107E0F3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24</w:t>
            </w:r>
          </w:p>
        </w:tc>
      </w:tr>
      <w:tr w:rsidR="005F158F" w14:paraId="4A882370" w14:textId="77777777" w:rsidTr="005F158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4AACF" w14:textId="1888521E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99C18" w14:textId="131F432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UCF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616D8" w14:textId="3050E56C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Big 12 (3-3)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712F1" w14:textId="4478DFC0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23-7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E836A" w14:textId="0896FED3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44782" w14:textId="4620960B" w:rsidR="005F158F" w:rsidRPr="005F158F" w:rsidRDefault="005F158F" w:rsidP="005F15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58F">
              <w:rPr>
                <w:rFonts w:ascii="Arial" w:hAnsi="Arial" w:cs="Arial"/>
              </w:rPr>
              <w:t>22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45D51E47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5F158F">
        <w:rPr>
          <w:rFonts w:ascii="Arial" w:hAnsi="Arial" w:cs="Arial"/>
          <w:bCs/>
        </w:rPr>
        <w:t>—</w:t>
      </w:r>
    </w:p>
    <w:p w14:paraId="2DE85423" w14:textId="7C8AF176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5F158F">
        <w:rPr>
          <w:rFonts w:ascii="Arial" w:hAnsi="Arial" w:cs="Arial"/>
          <w:bCs/>
        </w:rPr>
        <w:t>—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240225CB" w14:textId="1B327DB6" w:rsidR="007063E2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360AAF" w:rsidRPr="00360AAF">
        <w:rPr>
          <w:rFonts w:ascii="Arial" w:hAnsi="Arial" w:cs="Arial"/>
          <w:color w:val="000000"/>
          <w:sz w:val="23"/>
          <w:szCs w:val="23"/>
          <w:shd w:val="clear" w:color="auto" w:fill="FFFFFF"/>
        </w:rPr>
        <w:t>Arizona State (45), Clemson (45), Baylor (37), Belmont (7), Boston U (6), Louisville (2), Auburn (1), Indiana (1), Penn State (1)</w:t>
      </w:r>
    </w:p>
    <w:p w14:paraId="1B83423A" w14:textId="77777777" w:rsidR="0097324D" w:rsidRDefault="0097324D" w:rsidP="00C64E6D">
      <w:pPr>
        <w:rPr>
          <w:rFonts w:ascii="Arial" w:hAnsi="Arial" w:cs="Arial"/>
        </w:rPr>
      </w:pPr>
    </w:p>
    <w:p w14:paraId="7329680B" w14:textId="4BD96127" w:rsidR="00CF1C92" w:rsidRDefault="0099259C" w:rsidP="00C64E6D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CD557A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</w:t>
      </w:r>
      <w:r w:rsidR="00FF7DCF">
        <w:rPr>
          <w:rFonts w:ascii="Arial" w:hAnsi="Arial" w:cs="Arial"/>
        </w:rPr>
        <w:t xml:space="preserve"> – Big 12</w:t>
      </w:r>
      <w:r w:rsidR="00CD557A">
        <w:rPr>
          <w:rFonts w:ascii="Arial" w:hAnsi="Arial" w:cs="Arial"/>
        </w:rPr>
        <w:t xml:space="preserve">, 1 – </w:t>
      </w:r>
      <w:r w:rsidR="00A05A76">
        <w:rPr>
          <w:rFonts w:ascii="Arial" w:hAnsi="Arial" w:cs="Arial"/>
        </w:rPr>
        <w:t>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0AAF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158F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183</cp:revision>
  <cp:lastPrinted>2021-01-26T16:07:00Z</cp:lastPrinted>
  <dcterms:created xsi:type="dcterms:W3CDTF">2023-01-23T17:07:00Z</dcterms:created>
  <dcterms:modified xsi:type="dcterms:W3CDTF">2026-03-17T15:15:00Z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